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C" w:rsidRDefault="00116EBC" w:rsidP="00116EBC">
      <w:pPr>
        <w:jc w:val="center"/>
      </w:pPr>
      <w:bookmarkStart w:id="0" w:name="_GoBack"/>
      <w:bookmarkEnd w:id="0"/>
      <w:r w:rsidRPr="00116EBC">
        <w:rPr>
          <w:b/>
        </w:rPr>
        <w:t>RASPORED KONZULTACIJA NASTAVNIKA 2020</w:t>
      </w:r>
      <w:proofErr w:type="gramStart"/>
      <w:r w:rsidRPr="00116EBC">
        <w:rPr>
          <w:b/>
        </w:rPr>
        <w:t>./</w:t>
      </w:r>
      <w:proofErr w:type="gramEnd"/>
      <w:r w:rsidRPr="00116EBC">
        <w:rPr>
          <w:b/>
        </w:rPr>
        <w:t>2021</w:t>
      </w:r>
      <w:r>
        <w:t>.</w:t>
      </w:r>
    </w:p>
    <w:tbl>
      <w:tblPr>
        <w:tblpPr w:leftFromText="180" w:rightFromText="180" w:horzAnchor="margin" w:tblpX="102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9"/>
        <w:gridCol w:w="2676"/>
        <w:gridCol w:w="7"/>
        <w:gridCol w:w="2546"/>
      </w:tblGrid>
      <w:tr w:rsidR="00B47613" w:rsidTr="003C48BB">
        <w:trPr>
          <w:trHeight w:val="844"/>
        </w:trPr>
        <w:tc>
          <w:tcPr>
            <w:tcW w:w="3375" w:type="dxa"/>
          </w:tcPr>
          <w:p w:rsidR="00116EBC" w:rsidRPr="00AD24E3" w:rsidRDefault="00116EBC" w:rsidP="00832506">
            <w:pPr>
              <w:rPr>
                <w:rFonts w:ascii="Times New Roman" w:hAnsi="Times New Roman"/>
                <w:color w:val="26252F"/>
                <w:sz w:val="20"/>
                <w:lang w:val="hr-HR"/>
              </w:rPr>
            </w:pPr>
          </w:p>
          <w:p w:rsidR="00B47613" w:rsidRPr="00AD24E3" w:rsidRDefault="00116EBC" w:rsidP="00832506">
            <w:pPr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AD24E3"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         NASTAVNI PREDMET</w:t>
            </w:r>
          </w:p>
        </w:tc>
        <w:tc>
          <w:tcPr>
            <w:tcW w:w="2685" w:type="dxa"/>
            <w:gridSpan w:val="2"/>
          </w:tcPr>
          <w:p w:rsidR="00B47613" w:rsidRPr="00AD24E3" w:rsidRDefault="00B47613" w:rsidP="00832506">
            <w:pPr>
              <w:rPr>
                <w:rFonts w:ascii="Times New Roman" w:hAnsi="Times New Roman"/>
                <w:color w:val="26252F"/>
                <w:sz w:val="20"/>
                <w:lang w:val="hr-HR"/>
              </w:rPr>
            </w:pPr>
          </w:p>
          <w:p w:rsidR="00116EBC" w:rsidRPr="00AD24E3" w:rsidRDefault="00116EBC" w:rsidP="00116EBC">
            <w:pPr>
              <w:jc w:val="center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AD24E3">
              <w:rPr>
                <w:rFonts w:ascii="Times New Roman" w:hAnsi="Times New Roman"/>
                <w:color w:val="26252F"/>
                <w:sz w:val="20"/>
                <w:lang w:val="hr-HR"/>
              </w:rPr>
              <w:t>PREZIME I IME PROFESORA</w:t>
            </w:r>
          </w:p>
        </w:tc>
        <w:tc>
          <w:tcPr>
            <w:tcW w:w="2553" w:type="dxa"/>
            <w:gridSpan w:val="2"/>
          </w:tcPr>
          <w:p w:rsidR="00116EBC" w:rsidRPr="00AD24E3" w:rsidRDefault="00116EBC" w:rsidP="00116EBC">
            <w:pPr>
              <w:jc w:val="center"/>
              <w:rPr>
                <w:rFonts w:ascii="Times New Roman" w:hAnsi="Times New Roman"/>
                <w:color w:val="26252F"/>
                <w:sz w:val="20"/>
                <w:lang w:val="hr-HR"/>
              </w:rPr>
            </w:pPr>
          </w:p>
          <w:p w:rsidR="00B47613" w:rsidRPr="00AD24E3" w:rsidRDefault="00116EBC" w:rsidP="00116EBC">
            <w:pPr>
              <w:jc w:val="center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AD24E3">
              <w:rPr>
                <w:rFonts w:ascii="Times New Roman" w:hAnsi="Times New Roman"/>
                <w:color w:val="26252F"/>
                <w:sz w:val="20"/>
                <w:lang w:val="hr-HR"/>
              </w:rPr>
              <w:t>DAN, ŠKOLSKI SAT I SMJENA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8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</w:p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HRVATSKI JEZIK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506" w:rsidRDefault="00832506" w:rsidP="00832506">
            <w:pPr>
              <w:ind w:left="72" w:right="648"/>
              <w:rPr>
                <w:rFonts w:ascii="Times New Roman" w:hAnsi="Times New Roman"/>
                <w:color w:val="26252F"/>
                <w:spacing w:val="-5"/>
                <w:sz w:val="20"/>
                <w:lang w:val="hr-HR"/>
              </w:rPr>
            </w:pPr>
          </w:p>
          <w:p w:rsidR="00A15717" w:rsidRPr="004E24AD" w:rsidRDefault="00A15717" w:rsidP="00832506">
            <w:pPr>
              <w:ind w:left="72" w:right="648"/>
              <w:rPr>
                <w:rFonts w:ascii="Times New Roman" w:hAnsi="Times New Roman"/>
                <w:color w:val="26252F"/>
                <w:spacing w:val="-5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5"/>
                <w:sz w:val="20"/>
                <w:lang w:val="hr-HR"/>
              </w:rPr>
              <w:t xml:space="preserve">OLBRICH VLADOVIĆ 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4E3" w:rsidRDefault="00AF2A45" w:rsidP="00AF2A4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A15717" w:rsidRPr="00E41BA9" w:rsidRDefault="003C48BB" w:rsidP="00AF2A4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 w:rsidR="00AF2A45" w:rsidRPr="00E41BA9">
              <w:rPr>
                <w:rFonts w:ascii="Times New Roman" w:hAnsi="Times New Roman"/>
                <w:color w:val="000000"/>
                <w:sz w:val="20"/>
                <w:szCs w:val="20"/>
              </w:rPr>
              <w:t>srijeda</w:t>
            </w:r>
            <w:proofErr w:type="spellEnd"/>
            <w:r w:rsidR="00AF2A45" w:rsidRPr="00E41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C0085" w:rsidRPr="00E41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F2A45" w:rsidRPr="00E41BA9">
              <w:rPr>
                <w:rFonts w:ascii="Times New Roman" w:hAnsi="Times New Roman"/>
                <w:color w:val="000000"/>
                <w:sz w:val="20"/>
                <w:szCs w:val="20"/>
              </w:rPr>
              <w:t>3.sat “B”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ENGLESKI JEZIK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JERKOVIĆ VINA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srijeda, 5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.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„B"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9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TALIJANSKI JEZIK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JERKOVIĆ VINA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srijeda, 5.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„B"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NJEMAČKI JEZ1K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JERKOVIĆ TONI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B54182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srijeda, 4. 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7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15717" w:rsidRPr="004E24AD" w:rsidRDefault="00A15717" w:rsidP="00832506">
            <w:pPr>
              <w:spacing w:before="180"/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MATEMATIKA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108" w:right="720"/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  <w:t xml:space="preserve">KOTARAC MIRJANA </w:t>
            </w: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VUKMAN RUŽICA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ponedjeljak, 4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.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„B"</w:t>
            </w:r>
          </w:p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utorak, 3. 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POZNAVANJE ROBE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BRAOVAC ANDREA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petak, 3. 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NABAVNO POSLOVANJE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BOS</w:t>
            </w:r>
            <w:r w:rsidR="00030A47">
              <w:rPr>
                <w:rFonts w:ascii="Times New Roman" w:hAnsi="Times New Roman"/>
                <w:color w:val="26252F"/>
                <w:sz w:val="20"/>
                <w:lang w:val="hr-HR"/>
              </w:rPr>
              <w:t>A</w:t>
            </w:r>
            <w:r w:rsidR="00AF2A45">
              <w:rPr>
                <w:rFonts w:ascii="Times New Roman" w:hAnsi="Times New Roman"/>
                <w:color w:val="26252F"/>
                <w:sz w:val="20"/>
                <w:lang w:val="hr-HR"/>
              </w:rPr>
              <w:t>N</w:t>
            </w: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ČIĆ ZDRAVKO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petak,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9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POSLOVANJE PRODAVAONICE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BOSANČIĆ ZDRAVKO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petak,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PRODAJNA KOMUNIKACIJA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BOSANČIĆ ZDRAVKO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petak,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MARKETING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ENA VRBAT DUPLANČIĆ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srijeda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, 4.sat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„A"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POLITIKA I GOSPODARSTVO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F2A45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>
              <w:rPr>
                <w:rFonts w:ascii="Times New Roman" w:hAnsi="Times New Roman"/>
                <w:color w:val="26252F"/>
                <w:sz w:val="20"/>
                <w:lang w:val="hr-HR"/>
              </w:rPr>
              <w:t>DIJANA DVORNIK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910896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srijeda,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3.sat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„B"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4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T Z K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STOJČIĆ ZORAN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910896" w:rsidP="0083250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ponedjeljak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3.sat “A”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POVIJEST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STIPICA KRISTINA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četvrtak, 3.sat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VJERONAUK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  <w:t>KVASINA DRAGIČEVIĆ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63510A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četvrtak, 4. 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OSNOVE MARKETINGA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BOSANČIĆ ZDRAVKO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petak,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PREZENTACIJSKE VJEŠTINE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BARIŠIĆ MAGDA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030A47" w:rsidP="00832506">
            <w:pPr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 xml:space="preserve">  petak, 3. sat,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4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PONAŠANJE POTROŠAČA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BARIŠIĆ MAGDA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030A4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petak, 3. 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3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PRODAJNO POSLOVANJE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5F5A3B" w:rsidP="00832506">
            <w:pPr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  ENA VRBAT DUPLANČIĆ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5F5A3B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w w:val="105"/>
                <w:sz w:val="24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srijeda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, 4.sat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„A"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43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1552A0" w:rsidP="00832506">
            <w:pPr>
              <w:ind w:left="144" w:right="1404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UPRAVLJANJE    </w:t>
            </w:r>
            <w:r w:rsidR="00A15717"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PRODAVAONICOM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5F5A3B" w:rsidP="00832506">
            <w:pPr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  ENA VRBAT DUPLANČIĆ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5F5A3B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w w:val="105"/>
                <w:sz w:val="24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srijeda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, 4.sat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„A"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RAČUNOVODSTVO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  <w:t>MARIČIĆ MIRELA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5F5A3B" w:rsidP="00832506">
            <w:pPr>
              <w:ind w:left="101"/>
              <w:rPr>
                <w:rFonts w:ascii="Times New Roman" w:hAnsi="Times New Roman"/>
                <w:color w:val="26252F"/>
                <w:spacing w:val="-10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10"/>
                <w:sz w:val="21"/>
                <w:lang w:val="hr-HR"/>
              </w:rPr>
              <w:t>četvrtak, 5. 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0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PODUZETNIŠTVO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  <w:t>ISTENIĆ MARIJA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10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10"/>
                <w:sz w:val="21"/>
                <w:lang w:val="hr-HR"/>
              </w:rPr>
              <w:t xml:space="preserve">utorak, 3. sat </w:t>
            </w:r>
            <w:r w:rsidRPr="004E24AD">
              <w:rPr>
                <w:rFonts w:ascii="Times New Roman" w:hAnsi="Times New Roman"/>
                <w:color w:val="26252F"/>
                <w:spacing w:val="-10"/>
                <w:sz w:val="21"/>
                <w:lang w:val="hr-HR"/>
              </w:rPr>
              <w:t>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9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25182B" w:rsidP="00832506">
            <w:pPr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   </w:t>
            </w:r>
            <w:r w:rsidR="00A15717"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STRUKOVNE VJEŽBE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  <w:t>RAŠETINA JASENKA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108" w:right="540"/>
              <w:rPr>
                <w:rFonts w:ascii="Times New Roman" w:hAnsi="Times New Roman"/>
                <w:color w:val="26252F"/>
                <w:spacing w:val="-12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12"/>
                <w:sz w:val="21"/>
                <w:lang w:val="hr-HR"/>
              </w:rPr>
              <w:t>srijeda, 5</w:t>
            </w:r>
            <w:r w:rsidRPr="004E24AD">
              <w:rPr>
                <w:rFonts w:ascii="Times New Roman" w:hAnsi="Times New Roman"/>
                <w:color w:val="26252F"/>
                <w:spacing w:val="-12"/>
                <w:sz w:val="21"/>
                <w:lang w:val="hr-HR"/>
              </w:rPr>
              <w:t>.</w:t>
            </w:r>
            <w:r>
              <w:rPr>
                <w:rFonts w:ascii="Times New Roman" w:hAnsi="Times New Roman"/>
                <w:color w:val="26252F"/>
                <w:spacing w:val="-12"/>
                <w:sz w:val="21"/>
                <w:lang w:val="hr-HR"/>
              </w:rPr>
              <w:t xml:space="preserve"> </w:t>
            </w:r>
            <w:r w:rsidRPr="004E24AD">
              <w:rPr>
                <w:rFonts w:ascii="Times New Roman" w:hAnsi="Times New Roman"/>
                <w:color w:val="26252F"/>
                <w:spacing w:val="-12"/>
                <w:sz w:val="21"/>
                <w:lang w:val="hr-HR"/>
              </w:rPr>
              <w:t xml:space="preserve">sat </w:t>
            </w:r>
            <w:r w:rsidRPr="004E24AD">
              <w:rPr>
                <w:rFonts w:ascii="Times New Roman" w:hAnsi="Times New Roman"/>
                <w:color w:val="26252F"/>
                <w:spacing w:val="-12"/>
                <w:sz w:val="20"/>
                <w:lang w:val="hr-HR"/>
              </w:rPr>
              <w:t>„B"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OSNOVE TRGOVAČ. PRAVA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  <w:t>DVORNIK DIJANA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srijeda,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3.sat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„B"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9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INFORMATIKA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6"/>
                <w:sz w:val="20"/>
                <w:lang w:val="hr-HR"/>
              </w:rPr>
              <w:t>PERKOVIĆ VANJA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srijeda,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5.sat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„B"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ETIKA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  <w:t>ČAPALIJA LUCIJA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5D31E7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srijeda, 2 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29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</w:p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PRAKTIČNA NASTAVA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108" w:right="1260"/>
              <w:rPr>
                <w:rFonts w:ascii="Times New Roman" w:hAnsi="Times New Roman"/>
                <w:color w:val="26252F"/>
                <w:spacing w:val="-9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9"/>
                <w:sz w:val="20"/>
                <w:lang w:val="hr-HR"/>
              </w:rPr>
              <w:t>BOSANČIĆ ZDRAVKO</w:t>
            </w:r>
          </w:p>
          <w:p w:rsidR="00A15717" w:rsidRPr="004E24AD" w:rsidRDefault="00A15717" w:rsidP="00832506">
            <w:pPr>
              <w:ind w:left="108" w:right="1260"/>
              <w:rPr>
                <w:rFonts w:ascii="Times New Roman" w:hAnsi="Times New Roman"/>
                <w:color w:val="26252F"/>
                <w:spacing w:val="-9"/>
                <w:sz w:val="20"/>
                <w:lang w:val="hr-HR"/>
              </w:rPr>
            </w:pP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petak,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TEHNIKA VANJSKOTRG.</w:t>
            </w:r>
            <w:r w:rsidR="00342CD7"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 </w:t>
            </w: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POSL.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PREZZI IVANA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petak, 4.sat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„A"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POSLOVNA DOKUMENTACIJA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BOSANČIĆ ZDRAVKO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petak,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pacing w:val="-1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1"/>
                <w:sz w:val="20"/>
                <w:lang w:val="hr-HR"/>
              </w:rPr>
              <w:t>EKOLOGIJA I ODRŽIVI RAZVOJ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PODRUG ANICA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910896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srijeda, 4.sat „B“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4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PSIHOLOGIJA PRODAJE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SUNČIKA K.</w:t>
            </w:r>
            <w:r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 </w:t>
            </w: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MIMICA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u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torak, 5.sat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POSLOVNE KOMUNIKACIJE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8"/>
                <w:sz w:val="20"/>
                <w:lang w:val="hr-HR"/>
              </w:rPr>
              <w:t>KRŽELJ ZDENKA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246B9A" w:rsidP="00832506">
            <w:pPr>
              <w:ind w:left="101"/>
              <w:rPr>
                <w:rFonts w:ascii="Times New Roman" w:hAnsi="Times New Roman"/>
                <w:color w:val="26252F"/>
                <w:spacing w:val="-8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8"/>
                <w:sz w:val="21"/>
                <w:lang w:val="hr-HR"/>
              </w:rPr>
              <w:t>s</w:t>
            </w:r>
            <w:r w:rsidR="00910896">
              <w:rPr>
                <w:rFonts w:ascii="Times New Roman" w:hAnsi="Times New Roman"/>
                <w:color w:val="26252F"/>
                <w:spacing w:val="-8"/>
                <w:sz w:val="21"/>
                <w:lang w:val="hr-HR"/>
              </w:rPr>
              <w:t>rijeda, 5. sat „A“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5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TRANSP.</w:t>
            </w:r>
            <w:r w:rsidR="00342CD7">
              <w:rPr>
                <w:rFonts w:ascii="Times New Roman" w:hAnsi="Times New Roman"/>
                <w:color w:val="26252F"/>
                <w:sz w:val="20"/>
                <w:lang w:val="hr-HR"/>
              </w:rPr>
              <w:t xml:space="preserve"> </w:t>
            </w: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ŠPEDICIJA I OSIGUR.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z w:val="20"/>
                <w:lang w:val="hr-HR"/>
              </w:rPr>
              <w:t>SMODLAKA ZDENKA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4E24AD" w:rsidRDefault="00A15717" w:rsidP="00832506">
            <w:pPr>
              <w:ind w:left="101"/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</w:pP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srijeda, 5</w:t>
            </w:r>
            <w:r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>.sat</w:t>
            </w:r>
            <w:r w:rsidRPr="004E24AD">
              <w:rPr>
                <w:rFonts w:ascii="Times New Roman" w:hAnsi="Times New Roman"/>
                <w:color w:val="26252F"/>
                <w:spacing w:val="-4"/>
                <w:sz w:val="21"/>
                <w:lang w:val="hr-HR"/>
              </w:rPr>
              <w:t xml:space="preserve"> </w:t>
            </w:r>
            <w:r w:rsidRPr="004E24AD">
              <w:rPr>
                <w:rFonts w:ascii="Times New Roman" w:hAnsi="Times New Roman"/>
                <w:color w:val="26252F"/>
                <w:spacing w:val="-4"/>
                <w:sz w:val="20"/>
                <w:lang w:val="hr-HR"/>
              </w:rPr>
              <w:t>„A"</w:t>
            </w:r>
          </w:p>
        </w:tc>
      </w:tr>
      <w:tr w:rsidR="00A15717" w:rsidTr="003C4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Pr="003E7104" w:rsidRDefault="00A15717" w:rsidP="00832506">
            <w:pPr>
              <w:ind w:left="125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 w:rsidRPr="003E7104">
              <w:rPr>
                <w:rFonts w:ascii="Times New Roman" w:hAnsi="Times New Roman"/>
                <w:color w:val="26252F"/>
                <w:sz w:val="20"/>
                <w:lang w:val="hr-HR"/>
              </w:rPr>
              <w:t>GEOGRAFIJA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Default="00A15717" w:rsidP="00832506">
            <w:pPr>
              <w:ind w:left="96"/>
              <w:rPr>
                <w:rFonts w:ascii="Times New Roman" w:hAnsi="Times New Roman"/>
                <w:color w:val="26252F"/>
                <w:sz w:val="20"/>
                <w:lang w:val="hr-HR"/>
              </w:rPr>
            </w:pPr>
            <w:r>
              <w:rPr>
                <w:rFonts w:ascii="Times New Roman" w:hAnsi="Times New Roman"/>
                <w:color w:val="26252F"/>
                <w:sz w:val="20"/>
                <w:lang w:val="hr-HR"/>
              </w:rPr>
              <w:t>ČAPALIJA LUCIJA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5717" w:rsidRDefault="00246B9A" w:rsidP="00832506">
            <w:pPr>
              <w:ind w:left="101"/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</w:pPr>
            <w:r>
              <w:rPr>
                <w:rFonts w:ascii="Times New Roman" w:hAnsi="Times New Roman"/>
                <w:color w:val="26252F"/>
                <w:spacing w:val="-2"/>
                <w:sz w:val="21"/>
                <w:lang w:val="hr-HR"/>
              </w:rPr>
              <w:t>srijeda, 2 sat „B“</w:t>
            </w:r>
          </w:p>
        </w:tc>
      </w:tr>
    </w:tbl>
    <w:p w:rsidR="00D01BA1" w:rsidRDefault="00D01BA1">
      <w:pPr>
        <w:spacing w:after="248" w:line="20" w:lineRule="exact"/>
      </w:pPr>
    </w:p>
    <w:p w:rsidR="00085AA2" w:rsidRPr="00BE4A2C" w:rsidRDefault="00606E3C" w:rsidP="00116EBC">
      <w:pPr>
        <w:ind w:left="360"/>
        <w:jc w:val="center"/>
        <w:rPr>
          <w:b/>
          <w:color w:val="26252F"/>
          <w:spacing w:val="1"/>
          <w:lang w:val="hr-HR"/>
        </w:rPr>
      </w:pPr>
      <w:r w:rsidRPr="00BE4A2C">
        <w:rPr>
          <w:b/>
          <w:color w:val="26252F"/>
          <w:spacing w:val="1"/>
          <w:lang w:val="hr-HR"/>
        </w:rPr>
        <w:br/>
      </w:r>
      <w:r w:rsidR="00116EBC" w:rsidRPr="00BE4A2C">
        <w:rPr>
          <w:b/>
          <w:color w:val="26252F"/>
          <w:spacing w:val="1"/>
          <w:lang w:val="hr-HR"/>
        </w:rPr>
        <w:t xml:space="preserve">ISPITI </w:t>
      </w:r>
      <w:r w:rsidRPr="00BE4A2C">
        <w:rPr>
          <w:b/>
          <w:color w:val="26252F"/>
          <w:spacing w:val="1"/>
          <w:lang w:val="hr-HR"/>
        </w:rPr>
        <w:t xml:space="preserve">ĆE SE ODRŽAVATI NA DAN KOZULTACIJA I TO U 2. I 4 TJEDNU </w:t>
      </w:r>
      <w:r w:rsidRPr="00BE4A2C">
        <w:rPr>
          <w:b/>
          <w:color w:val="26252F"/>
          <w:spacing w:val="1"/>
          <w:lang w:val="hr-HR"/>
        </w:rPr>
        <w:br/>
      </w:r>
      <w:r w:rsidRPr="00BE4A2C">
        <w:rPr>
          <w:b/>
          <w:color w:val="26252F"/>
          <w:lang w:val="hr-HR"/>
        </w:rPr>
        <w:t>TEKUĆEG MJESECA</w:t>
      </w:r>
    </w:p>
    <w:sectPr w:rsidR="00085AA2" w:rsidRPr="00BE4A2C" w:rsidSect="005347EF">
      <w:pgSz w:w="11918" w:h="16854"/>
      <w:pgMar w:top="1396" w:right="1399" w:bottom="3688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5AA2"/>
    <w:rsid w:val="00020E7A"/>
    <w:rsid w:val="00030A47"/>
    <w:rsid w:val="00085AA2"/>
    <w:rsid w:val="00113D6B"/>
    <w:rsid w:val="00116EBC"/>
    <w:rsid w:val="001449BF"/>
    <w:rsid w:val="001552A0"/>
    <w:rsid w:val="001F254F"/>
    <w:rsid w:val="002328A1"/>
    <w:rsid w:val="00246B9A"/>
    <w:rsid w:val="0025182B"/>
    <w:rsid w:val="0029348B"/>
    <w:rsid w:val="002D07F3"/>
    <w:rsid w:val="00306FC7"/>
    <w:rsid w:val="00342CD7"/>
    <w:rsid w:val="00390F93"/>
    <w:rsid w:val="003C48BB"/>
    <w:rsid w:val="003E7104"/>
    <w:rsid w:val="004E24AD"/>
    <w:rsid w:val="004F5D6C"/>
    <w:rsid w:val="005347EF"/>
    <w:rsid w:val="005D31E7"/>
    <w:rsid w:val="005D5F75"/>
    <w:rsid w:val="005F5A3B"/>
    <w:rsid w:val="00606E3C"/>
    <w:rsid w:val="00622923"/>
    <w:rsid w:val="0063510A"/>
    <w:rsid w:val="00730A8D"/>
    <w:rsid w:val="00832506"/>
    <w:rsid w:val="00910896"/>
    <w:rsid w:val="00921B53"/>
    <w:rsid w:val="00971E05"/>
    <w:rsid w:val="00A15717"/>
    <w:rsid w:val="00AC4A9B"/>
    <w:rsid w:val="00AD24E3"/>
    <w:rsid w:val="00AF2A45"/>
    <w:rsid w:val="00B47613"/>
    <w:rsid w:val="00B54182"/>
    <w:rsid w:val="00B837D0"/>
    <w:rsid w:val="00BB0D62"/>
    <w:rsid w:val="00BE4A2C"/>
    <w:rsid w:val="00C82FD8"/>
    <w:rsid w:val="00CA444F"/>
    <w:rsid w:val="00D01BA1"/>
    <w:rsid w:val="00D37973"/>
    <w:rsid w:val="00D52406"/>
    <w:rsid w:val="00D80709"/>
    <w:rsid w:val="00D95502"/>
    <w:rsid w:val="00DA68F6"/>
    <w:rsid w:val="00E41BA9"/>
    <w:rsid w:val="00E54244"/>
    <w:rsid w:val="00E65012"/>
    <w:rsid w:val="00E65A56"/>
    <w:rsid w:val="00E7005A"/>
    <w:rsid w:val="00E93FE5"/>
    <w:rsid w:val="00E95603"/>
    <w:rsid w:val="00EC0085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2020-09-24T07:19:00Z</dcterms:created>
  <dcterms:modified xsi:type="dcterms:W3CDTF">2020-09-24T07:19:00Z</dcterms:modified>
</cp:coreProperties>
</file>